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12889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0E6CC905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 xml:space="preserve"> * CAMPANIA             *</w:t>
      </w:r>
    </w:p>
    <w:p w14:paraId="7E686F99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078E35EC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75B76397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 xml:space="preserve">                                                   *   COPPA CAMPANIA UNDER 14              GIRONE:   9                   *</w:t>
      </w:r>
    </w:p>
    <w:p w14:paraId="1774954A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6E8FEE0E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22AC7571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4D222852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ANDATA: 12/05/24 |                       | RITORNO:          |</w:t>
      </w:r>
    </w:p>
    <w:p w14:paraId="3271BB70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ORE...:          |   1  G I O R N A T A  | ORE....:          |</w:t>
      </w:r>
    </w:p>
    <w:p w14:paraId="503095DF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72F27236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BOY TERZIGNO                 -  TROTTA OLIMPIA 2019          |</w:t>
      </w:r>
    </w:p>
    <w:p w14:paraId="5A147887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SPORTING VOLLA LIBERTAS      -  SOCCER DREAM PALMA C.        |</w:t>
      </w:r>
    </w:p>
    <w:p w14:paraId="5E60B712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3F5C1A2F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4B656573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0BF1C798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  <w:lang w:val="en-US"/>
        </w:rPr>
      </w:pPr>
      <w:r w:rsidRPr="00B24151">
        <w:rPr>
          <w:rFonts w:ascii="Courier New" w:hAnsi="Courier New" w:cs="Courier New"/>
          <w:sz w:val="13"/>
          <w:szCs w:val="13"/>
          <w:lang w:val="en-US"/>
        </w:rPr>
        <w:t>|--------------------------------------------------------------|</w:t>
      </w:r>
    </w:p>
    <w:p w14:paraId="5582CB63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  <w:lang w:val="en-US"/>
        </w:rPr>
      </w:pPr>
      <w:r w:rsidRPr="00B24151">
        <w:rPr>
          <w:rFonts w:ascii="Courier New" w:hAnsi="Courier New" w:cs="Courier New"/>
          <w:sz w:val="13"/>
          <w:szCs w:val="13"/>
          <w:lang w:val="en-US"/>
        </w:rPr>
        <w:t>| SOCCER DREAM PALMA C.        -  BOY TERZIGNO                 |</w:t>
      </w:r>
    </w:p>
    <w:p w14:paraId="15C18583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TROTTA OLIMPIA 2019          -  SPORTING VOLLA LIBERTAS      |</w:t>
      </w:r>
    </w:p>
    <w:p w14:paraId="3C2B9F53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708BF77C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ANDATA: 26/05/24 |                       | RITORNO:          |</w:t>
      </w:r>
    </w:p>
    <w:p w14:paraId="44A24310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ORE...:          |   3  G I O R N A T A  | ORE....:          |</w:t>
      </w:r>
    </w:p>
    <w:p w14:paraId="1FF38FC3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5DDEE23C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BOY TERZIGNO                 -  SPORTING VOLLA LIBERTAS      |</w:t>
      </w:r>
    </w:p>
    <w:p w14:paraId="4A9A130E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 SOCCER DREAM PALMA C.        -  TROTTA OLIMPIA 2019          |</w:t>
      </w:r>
    </w:p>
    <w:p w14:paraId="13D9D236" w14:textId="77777777" w:rsidR="00000000" w:rsidRPr="00B24151" w:rsidRDefault="00000000" w:rsidP="004127AB">
      <w:pPr>
        <w:pStyle w:val="Testonormale"/>
        <w:rPr>
          <w:rFonts w:ascii="Courier New" w:hAnsi="Courier New" w:cs="Courier New"/>
          <w:sz w:val="13"/>
          <w:szCs w:val="13"/>
        </w:rPr>
      </w:pPr>
      <w:r w:rsidRPr="00B2415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052F77A6" w14:textId="2215A9CD" w:rsidR="004127AB" w:rsidRPr="00B24151" w:rsidRDefault="004127AB" w:rsidP="00B24151">
      <w:pPr>
        <w:pStyle w:val="Testonormale"/>
        <w:rPr>
          <w:rFonts w:ascii="Courier New" w:hAnsi="Courier New" w:cs="Courier New"/>
          <w:sz w:val="13"/>
          <w:szCs w:val="13"/>
        </w:rPr>
      </w:pPr>
    </w:p>
    <w:sectPr w:rsidR="004127AB" w:rsidRPr="00B24151" w:rsidSect="00B54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AB"/>
    <w:rsid w:val="004127AB"/>
    <w:rsid w:val="00B24151"/>
    <w:rsid w:val="00B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C563"/>
  <w15:chartTrackingRefBased/>
  <w15:docId w15:val="{9DEB1456-C1E1-47CA-BCDF-2B9E6F65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127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7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2024-05-08T11:18:00Z</dcterms:created>
  <dcterms:modified xsi:type="dcterms:W3CDTF">2024-05-08T11:18:00Z</dcterms:modified>
</cp:coreProperties>
</file>